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F4" w:rsidRDefault="00043BF4">
      <w:r>
        <w:t>Dodatkowe zadania z energii kinetycznej dla osób, które mają oceny proponowane bdb. Proszę przerobić lekcję rozwiązać pracę domową, oraz zadania podsumowujące.  Odesłać zdjęcia rozwiązanych zadań w zeszycie do dnia 12.06 na mail  m.chwastow@interia.pl</w:t>
      </w:r>
    </w:p>
    <w:p w:rsidR="00F86267" w:rsidRDefault="00651F45">
      <w:hyperlink r:id="rId4" w:history="1">
        <w:r w:rsidR="00043BF4" w:rsidRPr="001D25DF">
          <w:rPr>
            <w:rStyle w:val="Hipercze"/>
          </w:rPr>
          <w:t>https://epodreczniki.pl/a/energia-kinetyczna-rozwiazywanie-zadan/DRe2xIHvg</w:t>
        </w:r>
      </w:hyperlink>
    </w:p>
    <w:p w:rsidR="00043BF4" w:rsidRDefault="00043BF4"/>
    <w:p w:rsidR="00043BF4" w:rsidRPr="00043BF4" w:rsidRDefault="00043BF4">
      <w:pPr>
        <w:rPr>
          <w:b/>
        </w:rPr>
      </w:pPr>
      <w:r w:rsidRPr="00043BF4">
        <w:rPr>
          <w:b/>
        </w:rPr>
        <w:t>Temat lekcji: Energia wewnętrzna i temperatura</w:t>
      </w:r>
    </w:p>
    <w:p w:rsidR="00043BF4" w:rsidRDefault="00043BF4">
      <w:r>
        <w:t>Podręcznik strona 226 ( proszę zrobić zagięcie w zeszycie bo to nowy dział)</w:t>
      </w:r>
    </w:p>
    <w:p w:rsidR="00043BF4" w:rsidRDefault="00043BF4">
      <w:r>
        <w:t xml:space="preserve">Proszę na </w:t>
      </w:r>
      <w:r w:rsidR="00246487">
        <w:t>początek</w:t>
      </w:r>
      <w:r>
        <w:t xml:space="preserve"> przeczytać </w:t>
      </w:r>
      <w:r w:rsidR="00246487">
        <w:t xml:space="preserve">do strony 231.  W zeszycie zrobić zadanie 3, 4. </w:t>
      </w:r>
    </w:p>
    <w:p w:rsidR="00246487" w:rsidRDefault="00246487">
      <w:r>
        <w:t xml:space="preserve">Aby sobie poukładać przeczytaną wiedzę skorzystać z </w:t>
      </w:r>
      <w:proofErr w:type="spellStart"/>
      <w:r>
        <w:t>epodręcznika</w:t>
      </w:r>
      <w:proofErr w:type="spellEnd"/>
      <w:r>
        <w:t xml:space="preserve"> i przeanalizować lekcję.</w:t>
      </w:r>
    </w:p>
    <w:p w:rsidR="00246487" w:rsidRDefault="00651F45">
      <w:hyperlink r:id="rId5" w:history="1">
        <w:r w:rsidR="00246487" w:rsidRPr="001D25DF">
          <w:rPr>
            <w:rStyle w:val="Hipercze"/>
          </w:rPr>
          <w:t>https://epodreczniki.pl/a/temperatura-i-jej-zwiazek-z-energia-kinetyczna-czasteczek/DEGL3qQup</w:t>
        </w:r>
      </w:hyperlink>
    </w:p>
    <w:p w:rsidR="00246487" w:rsidRDefault="00246487">
      <w:r>
        <w:t>Dla chętnych zadania podsumowujące lekcję.</w:t>
      </w:r>
    </w:p>
    <w:p w:rsidR="00246487" w:rsidRDefault="00246487">
      <w:r>
        <w:t>W zeszycie ma znaleźć się notatka oraz zadania.</w:t>
      </w:r>
    </w:p>
    <w:p w:rsidR="00246487" w:rsidRDefault="00246487">
      <w:r>
        <w:t>Co to jest energia wewnętrzna ciał?</w:t>
      </w:r>
    </w:p>
    <w:p w:rsidR="00246487" w:rsidRDefault="00246487">
      <w:r>
        <w:t>Definicja temperatury.</w:t>
      </w:r>
    </w:p>
    <w:p w:rsidR="00246487" w:rsidRDefault="00246487">
      <w:r>
        <w:t xml:space="preserve">Resztę omówię na lekcji </w:t>
      </w:r>
      <w:proofErr w:type="spellStart"/>
      <w:r>
        <w:t>online</w:t>
      </w:r>
      <w:proofErr w:type="spellEnd"/>
      <w:r>
        <w:t>.</w:t>
      </w:r>
    </w:p>
    <w:p w:rsidR="00246487" w:rsidRDefault="00E2111B">
      <w:r>
        <w:t>Proszę jeszcze zerknąć na film z linka</w:t>
      </w:r>
    </w:p>
    <w:p w:rsidR="00E2111B" w:rsidRDefault="00E2111B">
      <w:hyperlink r:id="rId6" w:history="1">
        <w:r w:rsidRPr="006570E0">
          <w:rPr>
            <w:rStyle w:val="Hipercze"/>
          </w:rPr>
          <w:t>https://www.youtube.com/watch?v=GNu7l5XDKXU</w:t>
        </w:r>
      </w:hyperlink>
    </w:p>
    <w:p w:rsidR="00E2111B" w:rsidRDefault="00E2111B"/>
    <w:p w:rsidR="00246487" w:rsidRDefault="00246487"/>
    <w:p w:rsidR="00043BF4" w:rsidRDefault="00246487">
      <w:r>
        <w:t>Dla zainteresowanych a jak wygląda wielu takich jest bo dostaje kilkanaście maili codziennie                                 z zapytaniem: Co mogę zrobić na wyższą ocenę</w:t>
      </w:r>
    </w:p>
    <w:p w:rsidR="00043BF4" w:rsidRDefault="00651F45">
      <w:hyperlink r:id="rId7" w:history="1">
        <w:r w:rsidR="00043BF4" w:rsidRPr="001D25DF">
          <w:rPr>
            <w:rStyle w:val="Hipercze"/>
          </w:rPr>
          <w:t>https://epodreczniki.pl/a/energia-wewnetrzna-i-zmiany-stanow-skupienia/D2SFCa1br</w:t>
        </w:r>
      </w:hyperlink>
    </w:p>
    <w:p w:rsidR="00043BF4" w:rsidRDefault="00043BF4"/>
    <w:sectPr w:rsidR="00043BF4" w:rsidSect="00F8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3BF4"/>
    <w:rsid w:val="00043BF4"/>
    <w:rsid w:val="00246487"/>
    <w:rsid w:val="00651F45"/>
    <w:rsid w:val="00E2111B"/>
    <w:rsid w:val="00F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energia-wewnetrzna-i-zmiany-stanow-skupienia/D2SFCa1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Nu7l5XDKXU" TargetMode="External"/><Relationship Id="rId5" Type="http://schemas.openxmlformats.org/officeDocument/2006/relationships/hyperlink" Target="https://epodreczniki.pl/a/temperatura-i-jej-zwiazek-z-energia-kinetyczna-czasteczek/DEGL3qQup" TargetMode="External"/><Relationship Id="rId4" Type="http://schemas.openxmlformats.org/officeDocument/2006/relationships/hyperlink" Target="https://epodreczniki.pl/a/energia-kinetyczna-rozwiazywanie-zadan/DRe2xIH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2020-06-02T15:46:00Z</dcterms:created>
  <dcterms:modified xsi:type="dcterms:W3CDTF">2020-06-02T16:23:00Z</dcterms:modified>
</cp:coreProperties>
</file>